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39" w:rsidRDefault="00D578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B1AB7" wp14:editId="231CBE3E">
                <wp:simplePos x="0" y="0"/>
                <wp:positionH relativeFrom="column">
                  <wp:posOffset>4992144</wp:posOffset>
                </wp:positionH>
                <wp:positionV relativeFrom="paragraph">
                  <wp:posOffset>-76200</wp:posOffset>
                </wp:positionV>
                <wp:extent cx="1472339" cy="550190"/>
                <wp:effectExtent l="0" t="0" r="0" b="25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339" cy="5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87D" w:rsidRPr="007B6C42" w:rsidRDefault="00D5787D" w:rsidP="00D5787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B6C42">
                              <w:rPr>
                                <w:rFonts w:ascii="標楷體" w:eastAsia="標楷體" w:hAnsi="標楷體" w:hint="eastAsia"/>
                              </w:rPr>
                              <w:t>會員證號:</w:t>
                            </w:r>
                          </w:p>
                          <w:p w:rsidR="00D5787D" w:rsidRPr="007B6C42" w:rsidRDefault="00D5787D" w:rsidP="00D5787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B6C42">
                              <w:rPr>
                                <w:rFonts w:ascii="標楷體" w:eastAsia="標楷體" w:hAnsi="標楷體" w:hint="eastAsia"/>
                              </w:rPr>
                              <w:t>入會日期:</w:t>
                            </w:r>
                          </w:p>
                          <w:p w:rsidR="00D5787D" w:rsidRPr="00D5787D" w:rsidRDefault="00D5787D" w:rsidP="00D57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3.1pt;margin-top:-6pt;width:115.9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" filled="f" stroked="f">
                <v:textbox>
                  <w:txbxContent>
                    <w:p w:rsidR="00D5787D" w:rsidRPr="007B6C42" w:rsidRDefault="00D5787D" w:rsidP="00D5787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B6C42">
                        <w:rPr>
                          <w:rFonts w:ascii="標楷體" w:eastAsia="標楷體" w:hAnsi="標楷體" w:hint="eastAsia"/>
                        </w:rPr>
                        <w:t>會員證號:</w:t>
                      </w:r>
                    </w:p>
                    <w:p w:rsidR="00D5787D" w:rsidRPr="007B6C42" w:rsidRDefault="00D5787D" w:rsidP="00D5787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B6C42">
                        <w:rPr>
                          <w:rFonts w:ascii="標楷體" w:eastAsia="標楷體" w:hAnsi="標楷體" w:hint="eastAsia"/>
                        </w:rPr>
                        <w:t>入會日期:</w:t>
                      </w:r>
                    </w:p>
                    <w:p w:rsidR="00D5787D" w:rsidRPr="00D5787D" w:rsidRDefault="00D5787D" w:rsidP="00D5787D"/>
                  </w:txbxContent>
                </v:textbox>
              </v:shape>
            </w:pict>
          </mc:Fallback>
        </mc:AlternateContent>
      </w:r>
      <w:r w:rsidR="00B557C0">
        <w:rPr>
          <w:rFonts w:hint="eastAsia"/>
        </w:rPr>
        <w:t xml:space="preserve">           </w:t>
      </w:r>
      <w:r>
        <w:rPr>
          <w:rFonts w:hint="eastAsia"/>
        </w:rPr>
        <w:t xml:space="preserve">       </w:t>
      </w:r>
      <w:r w:rsidRPr="00D5787D">
        <w:rPr>
          <w:rFonts w:hint="eastAsia"/>
          <w:sz w:val="44"/>
          <w:szCs w:val="44"/>
        </w:rPr>
        <w:t xml:space="preserve">  </w:t>
      </w:r>
      <w:r w:rsidR="00B557C0" w:rsidRPr="00D5787D">
        <w:rPr>
          <w:rFonts w:ascii="標楷體" w:eastAsia="標楷體" w:hAnsi="標楷體" w:hint="eastAsia"/>
          <w:sz w:val="44"/>
          <w:szCs w:val="44"/>
        </w:rPr>
        <w:t>彰化縣米</w:t>
      </w:r>
      <w:proofErr w:type="gramStart"/>
      <w:r w:rsidR="00B557C0" w:rsidRPr="00D5787D">
        <w:rPr>
          <w:rFonts w:ascii="標楷體" w:eastAsia="標楷體" w:hAnsi="標楷體" w:hint="eastAsia"/>
          <w:sz w:val="44"/>
          <w:szCs w:val="44"/>
        </w:rPr>
        <w:t>穀</w:t>
      </w:r>
      <w:proofErr w:type="gramEnd"/>
      <w:r w:rsidR="00B557C0" w:rsidRPr="00D5787D">
        <w:rPr>
          <w:rFonts w:ascii="標楷體" w:eastAsia="標楷體" w:hAnsi="標楷體" w:hint="eastAsia"/>
          <w:sz w:val="44"/>
          <w:szCs w:val="44"/>
        </w:rPr>
        <w:t xml:space="preserve">商業同業公會 </w:t>
      </w:r>
      <w:r w:rsidR="00B557C0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</w:rPr>
        <w:t xml:space="preserve">                                                                </w:t>
      </w:r>
      <w:r w:rsidR="00B557C0">
        <w:rPr>
          <w:rFonts w:hint="eastAsia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9"/>
        <w:gridCol w:w="757"/>
        <w:gridCol w:w="73"/>
        <w:gridCol w:w="494"/>
        <w:gridCol w:w="6"/>
        <w:gridCol w:w="136"/>
        <w:gridCol w:w="1168"/>
        <w:gridCol w:w="546"/>
        <w:gridCol w:w="270"/>
        <w:gridCol w:w="148"/>
        <w:gridCol w:w="703"/>
        <w:gridCol w:w="285"/>
        <w:gridCol w:w="282"/>
        <w:gridCol w:w="80"/>
        <w:gridCol w:w="1337"/>
        <w:gridCol w:w="284"/>
        <w:gridCol w:w="18"/>
        <w:gridCol w:w="613"/>
        <w:gridCol w:w="219"/>
        <w:gridCol w:w="2136"/>
      </w:tblGrid>
      <w:tr w:rsidR="00817EDC" w:rsidTr="006A0CBC">
        <w:tc>
          <w:tcPr>
            <w:tcW w:w="10324" w:type="dxa"/>
            <w:gridSpan w:val="2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817EDC" w:rsidRPr="00B557C0" w:rsidRDefault="00817EDC" w:rsidP="00B557C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557C0">
              <w:rPr>
                <w:rFonts w:ascii="標楷體" w:eastAsia="標楷體" w:hAnsi="標楷體" w:hint="eastAsia"/>
                <w:sz w:val="40"/>
                <w:szCs w:val="40"/>
              </w:rPr>
              <w:t>入</w:t>
            </w:r>
            <w:r w:rsidR="00D5787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B557C0">
              <w:rPr>
                <w:rFonts w:ascii="標楷體" w:eastAsia="標楷體" w:hAnsi="標楷體" w:hint="eastAsia"/>
                <w:sz w:val="40"/>
                <w:szCs w:val="40"/>
              </w:rPr>
              <w:t>會</w:t>
            </w:r>
            <w:r w:rsidR="00D5787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B557C0">
              <w:rPr>
                <w:rFonts w:ascii="標楷體" w:eastAsia="標楷體" w:hAnsi="標楷體" w:hint="eastAsia"/>
                <w:sz w:val="40"/>
                <w:szCs w:val="40"/>
              </w:rPr>
              <w:t>申</w:t>
            </w:r>
            <w:r w:rsidR="00D5787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B557C0">
              <w:rPr>
                <w:rFonts w:ascii="標楷體" w:eastAsia="標楷體" w:hAnsi="標楷體" w:hint="eastAsia"/>
                <w:sz w:val="40"/>
                <w:szCs w:val="40"/>
              </w:rPr>
              <w:t>請</w:t>
            </w:r>
            <w:r w:rsidR="00D5787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B557C0">
              <w:rPr>
                <w:rFonts w:ascii="標楷體" w:eastAsia="標楷體" w:hAnsi="標楷體" w:hint="eastAsia"/>
                <w:sz w:val="40"/>
                <w:szCs w:val="40"/>
              </w:rPr>
              <w:t>書</w:t>
            </w:r>
          </w:p>
        </w:tc>
      </w:tr>
      <w:tr w:rsidR="00AD66F3" w:rsidTr="006A0CBC">
        <w:tc>
          <w:tcPr>
            <w:tcW w:w="1526" w:type="dxa"/>
            <w:gridSpan w:val="2"/>
            <w:tcBorders>
              <w:left w:val="single" w:sz="18" w:space="0" w:color="000000" w:themeColor="text1"/>
            </w:tcBorders>
          </w:tcPr>
          <w:p w:rsidR="00AD66F3" w:rsidRPr="00817EDC" w:rsidRDefault="00AD66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EDC">
              <w:rPr>
                <w:rFonts w:ascii="標楷體" w:eastAsia="標楷體" w:hAnsi="標楷體" w:hint="eastAsia"/>
                <w:sz w:val="28"/>
                <w:szCs w:val="28"/>
              </w:rPr>
              <w:t>公司行號</w:t>
            </w:r>
          </w:p>
        </w:tc>
        <w:tc>
          <w:tcPr>
            <w:tcW w:w="2423" w:type="dxa"/>
            <w:gridSpan w:val="6"/>
          </w:tcPr>
          <w:p w:rsidR="00AD66F3" w:rsidRPr="00817EDC" w:rsidRDefault="00AD66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1" w:type="dxa"/>
            <w:gridSpan w:val="3"/>
          </w:tcPr>
          <w:p w:rsidR="00AD66F3" w:rsidRPr="00817EDC" w:rsidRDefault="00AD66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EDC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1984" w:type="dxa"/>
            <w:gridSpan w:val="4"/>
          </w:tcPr>
          <w:p w:rsidR="00AD66F3" w:rsidRPr="00817EDC" w:rsidRDefault="00AD66F3" w:rsidP="00D578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5" w:type="dxa"/>
            <w:gridSpan w:val="3"/>
            <w:tcBorders>
              <w:right w:val="single" w:sz="6" w:space="0" w:color="000000" w:themeColor="text1"/>
            </w:tcBorders>
            <w:vAlign w:val="center"/>
          </w:tcPr>
          <w:p w:rsidR="00AD66F3" w:rsidRPr="00817EDC" w:rsidRDefault="00AD66F3" w:rsidP="00FC129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3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AD66F3" w:rsidRPr="00817EDC" w:rsidRDefault="00AD66F3" w:rsidP="00AD66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1861" w:rsidTr="006A0CBC">
        <w:tc>
          <w:tcPr>
            <w:tcW w:w="2099" w:type="dxa"/>
            <w:gridSpan w:val="5"/>
            <w:tcBorders>
              <w:left w:val="single" w:sz="18" w:space="0" w:color="000000" w:themeColor="text1"/>
            </w:tcBorders>
          </w:tcPr>
          <w:p w:rsidR="00391861" w:rsidRPr="00817EDC" w:rsidRDefault="0039186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EDC">
              <w:rPr>
                <w:rFonts w:ascii="標楷體" w:eastAsia="標楷體" w:hAnsi="標楷體" w:hint="eastAsia"/>
                <w:sz w:val="28"/>
                <w:szCs w:val="28"/>
              </w:rPr>
              <w:t>糧商登記字號</w:t>
            </w:r>
          </w:p>
        </w:tc>
        <w:tc>
          <w:tcPr>
            <w:tcW w:w="3538" w:type="dxa"/>
            <w:gridSpan w:val="8"/>
          </w:tcPr>
          <w:p w:rsidR="00391861" w:rsidRPr="00817EDC" w:rsidRDefault="00391861" w:rsidP="003918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91861" w:rsidRPr="00817EDC" w:rsidRDefault="0039186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EDC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270" w:type="dxa"/>
            <w:gridSpan w:val="5"/>
            <w:tcBorders>
              <w:right w:val="single" w:sz="18" w:space="0" w:color="000000" w:themeColor="text1"/>
            </w:tcBorders>
          </w:tcPr>
          <w:p w:rsidR="00391861" w:rsidRPr="00817EDC" w:rsidRDefault="00391861" w:rsidP="003918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7EDC" w:rsidTr="006A0CBC">
        <w:tc>
          <w:tcPr>
            <w:tcW w:w="2093" w:type="dxa"/>
            <w:gridSpan w:val="4"/>
            <w:tcBorders>
              <w:left w:val="single" w:sz="18" w:space="0" w:color="000000" w:themeColor="text1"/>
            </w:tcBorders>
          </w:tcPr>
          <w:p w:rsidR="00817EDC" w:rsidRPr="00817EDC" w:rsidRDefault="00817ED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EDC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  <w:r w:rsidR="006A0C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17EDC"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  <w:r w:rsidR="006A0C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17EDC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="006A0C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17EDC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231" w:type="dxa"/>
            <w:gridSpan w:val="16"/>
            <w:tcBorders>
              <w:right w:val="single" w:sz="18" w:space="0" w:color="000000" w:themeColor="text1"/>
            </w:tcBorders>
          </w:tcPr>
          <w:p w:rsidR="00817EDC" w:rsidRPr="00817EDC" w:rsidRDefault="00817ED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1861" w:rsidTr="006A0CBC">
        <w:tc>
          <w:tcPr>
            <w:tcW w:w="2093" w:type="dxa"/>
            <w:gridSpan w:val="4"/>
            <w:tcBorders>
              <w:left w:val="single" w:sz="18" w:space="0" w:color="000000" w:themeColor="text1"/>
            </w:tcBorders>
          </w:tcPr>
          <w:p w:rsidR="00391861" w:rsidRPr="00817EDC" w:rsidRDefault="003918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工廠登記證號</w:t>
            </w:r>
          </w:p>
        </w:tc>
        <w:tc>
          <w:tcPr>
            <w:tcW w:w="3624" w:type="dxa"/>
            <w:gridSpan w:val="10"/>
          </w:tcPr>
          <w:p w:rsidR="00391861" w:rsidRPr="00817EDC" w:rsidRDefault="003918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91861" w:rsidRPr="00817EDC" w:rsidRDefault="00391861" w:rsidP="00391861">
            <w:pPr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原動機    </w:t>
            </w:r>
          </w:p>
        </w:tc>
        <w:tc>
          <w:tcPr>
            <w:tcW w:w="3270" w:type="dxa"/>
            <w:gridSpan w:val="5"/>
            <w:tcBorders>
              <w:right w:val="single" w:sz="18" w:space="0" w:color="000000" w:themeColor="text1"/>
            </w:tcBorders>
          </w:tcPr>
          <w:p w:rsidR="00391861" w:rsidRPr="00817EDC" w:rsidRDefault="00391861" w:rsidP="00391861">
            <w:pPr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馬力</w:t>
            </w:r>
          </w:p>
        </w:tc>
      </w:tr>
      <w:tr w:rsidR="00D5787D" w:rsidTr="006A0CBC">
        <w:tc>
          <w:tcPr>
            <w:tcW w:w="2093" w:type="dxa"/>
            <w:gridSpan w:val="4"/>
            <w:tcBorders>
              <w:left w:val="single" w:sz="18" w:space="0" w:color="000000" w:themeColor="text1"/>
            </w:tcBorders>
          </w:tcPr>
          <w:p w:rsidR="00D5787D" w:rsidRPr="00817EDC" w:rsidRDefault="007B6C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 w:rsidR="006A0C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廠</w:t>
            </w:r>
            <w:r w:rsidR="006A0C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="006A0C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231" w:type="dxa"/>
            <w:gridSpan w:val="16"/>
            <w:tcBorders>
              <w:right w:val="single" w:sz="18" w:space="0" w:color="000000" w:themeColor="text1"/>
            </w:tcBorders>
          </w:tcPr>
          <w:p w:rsidR="00D5787D" w:rsidRPr="00817EDC" w:rsidRDefault="00D578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1861" w:rsidRPr="00D00B9C" w:rsidTr="006A0CBC">
        <w:tc>
          <w:tcPr>
            <w:tcW w:w="2093" w:type="dxa"/>
            <w:gridSpan w:val="4"/>
            <w:tcBorders>
              <w:left w:val="single" w:sz="18" w:space="0" w:color="000000" w:themeColor="text1"/>
            </w:tcBorders>
          </w:tcPr>
          <w:p w:rsidR="00391861" w:rsidRDefault="00391861" w:rsidP="006A0CB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 w:rsidR="006A0CB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6A0CB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額</w:t>
            </w:r>
          </w:p>
        </w:tc>
        <w:tc>
          <w:tcPr>
            <w:tcW w:w="8231" w:type="dxa"/>
            <w:gridSpan w:val="16"/>
            <w:tcBorders>
              <w:right w:val="single" w:sz="18" w:space="0" w:color="000000" w:themeColor="text1"/>
            </w:tcBorders>
          </w:tcPr>
          <w:p w:rsidR="00391861" w:rsidRPr="00817EDC" w:rsidRDefault="00391861" w:rsidP="009A7C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新台幣: </w:t>
            </w:r>
          </w:p>
        </w:tc>
      </w:tr>
      <w:tr w:rsidR="00391861" w:rsidRPr="00D00B9C" w:rsidTr="006A0CBC">
        <w:tc>
          <w:tcPr>
            <w:tcW w:w="2093" w:type="dxa"/>
            <w:gridSpan w:val="4"/>
            <w:tcBorders>
              <w:left w:val="single" w:sz="18" w:space="0" w:color="000000" w:themeColor="text1"/>
            </w:tcBorders>
          </w:tcPr>
          <w:p w:rsidR="00391861" w:rsidRDefault="003918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6A0CBC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織</w:t>
            </w:r>
          </w:p>
        </w:tc>
        <w:tc>
          <w:tcPr>
            <w:tcW w:w="8231" w:type="dxa"/>
            <w:gridSpan w:val="16"/>
            <w:tcBorders>
              <w:right w:val="single" w:sz="18" w:space="0" w:color="000000" w:themeColor="text1"/>
            </w:tcBorders>
          </w:tcPr>
          <w:p w:rsidR="00391861" w:rsidRDefault="00391861" w:rsidP="00D00B9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□獨資 □合夥  □公司  □合作社  □農會  □連鎖店</w:t>
            </w:r>
          </w:p>
        </w:tc>
      </w:tr>
      <w:tr w:rsidR="00391861" w:rsidRPr="00D00B9C" w:rsidTr="006A0CBC">
        <w:tc>
          <w:tcPr>
            <w:tcW w:w="2093" w:type="dxa"/>
            <w:gridSpan w:val="4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391861" w:rsidRDefault="003918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r w:rsidR="00735B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  <w:r w:rsidR="00735B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  <w:r w:rsidR="00735B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態</w:t>
            </w:r>
          </w:p>
        </w:tc>
        <w:tc>
          <w:tcPr>
            <w:tcW w:w="8231" w:type="dxa"/>
            <w:gridSpan w:val="16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391861" w:rsidRDefault="00391861" w:rsidP="00735BC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735BC7">
              <w:rPr>
                <w:rFonts w:ascii="標楷體" w:eastAsia="標楷體" w:hAnsi="標楷體" w:hint="eastAsia"/>
                <w:sz w:val="28"/>
                <w:szCs w:val="28"/>
              </w:rPr>
              <w:t>穀</w:t>
            </w:r>
            <w:proofErr w:type="gramEnd"/>
            <w:r w:rsidR="00735BC7">
              <w:rPr>
                <w:rFonts w:ascii="標楷體" w:eastAsia="標楷體" w:hAnsi="標楷體" w:hint="eastAsia"/>
                <w:sz w:val="28"/>
                <w:szCs w:val="28"/>
              </w:rPr>
              <w:t>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735BC7">
              <w:rPr>
                <w:rFonts w:ascii="標楷體" w:eastAsia="標楷體" w:hAnsi="標楷體" w:hint="eastAsia"/>
                <w:sz w:val="28"/>
                <w:szCs w:val="28"/>
              </w:rPr>
              <w:t>碾米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□包裝 □ 進出口 □批發 □ 實體零售 □電商  </w:t>
            </w:r>
          </w:p>
        </w:tc>
      </w:tr>
      <w:tr w:rsidR="00AD0210" w:rsidTr="009F7094">
        <w:tc>
          <w:tcPr>
            <w:tcW w:w="76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Default="00AD0210" w:rsidP="000E352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  <w:p w:rsidR="00AD0210" w:rsidRDefault="00AD0210" w:rsidP="000E352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  <w:p w:rsidR="00AD0210" w:rsidRDefault="00AD0210" w:rsidP="000E352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代 </w:t>
            </w:r>
          </w:p>
          <w:p w:rsidR="00AD0210" w:rsidRDefault="00AD0210" w:rsidP="000E352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  <w:tc>
          <w:tcPr>
            <w:tcW w:w="830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Default="00AD0210" w:rsidP="000E35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04" w:type="dxa"/>
            <w:gridSpan w:val="4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Default="00AD0210" w:rsidP="000E35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D0210" w:rsidRDefault="00AD0210" w:rsidP="00AD0210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□男 </w:t>
            </w:r>
          </w:p>
          <w:p w:rsidR="00AD0210" w:rsidRDefault="00AD0210" w:rsidP="00AD0210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1418" w:type="dxa"/>
            <w:gridSpan w:val="4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Default="00AD0210" w:rsidP="00AD02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公司職稱</w:t>
            </w:r>
          </w:p>
        </w:tc>
        <w:tc>
          <w:tcPr>
            <w:tcW w:w="1719" w:type="dxa"/>
            <w:gridSpan w:val="4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Default="00AD0210" w:rsidP="00AD0210">
            <w:pPr>
              <w:ind w:left="146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Default="00AD0210" w:rsidP="00AD02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136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AD0210" w:rsidRDefault="00AD66F3" w:rsidP="00AD02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A0C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AD0210" w:rsidTr="006A0CBC">
        <w:tc>
          <w:tcPr>
            <w:tcW w:w="769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Default="00AD02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Pr="00817EDC" w:rsidRDefault="00AD0210" w:rsidP="000E35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身分字號</w:t>
            </w:r>
          </w:p>
        </w:tc>
        <w:tc>
          <w:tcPr>
            <w:tcW w:w="213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Pr="00817EDC" w:rsidRDefault="00AD0210" w:rsidP="00AD02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Pr="00817EDC" w:rsidRDefault="00AD0210" w:rsidP="00AD0210">
            <w:pPr>
              <w:ind w:left="1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200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Pr="00817EDC" w:rsidRDefault="00AD0210" w:rsidP="00AD02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210" w:rsidRPr="00817EDC" w:rsidRDefault="00AD0210" w:rsidP="00AD0210">
            <w:pPr>
              <w:ind w:left="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籍貫 </w:t>
            </w:r>
          </w:p>
        </w:tc>
        <w:tc>
          <w:tcPr>
            <w:tcW w:w="21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AD0210" w:rsidRPr="00817EDC" w:rsidRDefault="00AD0210" w:rsidP="00AD02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3523" w:rsidTr="006A0CBC">
        <w:trPr>
          <w:trHeight w:val="731"/>
        </w:trPr>
        <w:tc>
          <w:tcPr>
            <w:tcW w:w="769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0E3523" w:rsidRDefault="000E35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0E3523" w:rsidRDefault="000E3523" w:rsidP="000E352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5245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0E3523" w:rsidRDefault="000E3523" w:rsidP="000E35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8D3790" w:rsidRDefault="000E3523" w:rsidP="00AD0210">
            <w:pPr>
              <w:rPr>
                <w:rFonts w:ascii="標楷體" w:eastAsia="標楷體" w:hAnsi="標楷體"/>
              </w:rPr>
            </w:pPr>
            <w:r w:rsidRPr="00AD0210">
              <w:rPr>
                <w:rFonts w:ascii="標楷體" w:eastAsia="標楷體" w:hAnsi="標楷體" w:hint="eastAsia"/>
              </w:rPr>
              <w:t>電話</w:t>
            </w:r>
          </w:p>
          <w:p w:rsidR="000E3523" w:rsidRPr="00AD0210" w:rsidRDefault="008D3790" w:rsidP="00AD02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E3523" w:rsidRDefault="000E3523" w:rsidP="000E35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6F3" w:rsidTr="006A0CBC">
        <w:trPr>
          <w:trHeight w:val="3675"/>
        </w:trPr>
        <w:tc>
          <w:tcPr>
            <w:tcW w:w="10324" w:type="dxa"/>
            <w:gridSpan w:val="20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66F3" w:rsidRDefault="00AD66F3" w:rsidP="00AD66F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今依糧食管理法糧商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管理規則第1</w:t>
            </w:r>
            <w:r w:rsidR="0060011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條及商業團體法第12條規定，申請加入 貴會為會員，並願遵守公會章程及有關法令所訂之各種規約，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茲送請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許可入會為荷。</w:t>
            </w:r>
          </w:p>
          <w:p w:rsidR="00AD66F3" w:rsidRDefault="00AD66F3" w:rsidP="00AD66F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此  致</w:t>
            </w:r>
          </w:p>
          <w:p w:rsidR="00AD66F3" w:rsidRDefault="00600115" w:rsidP="00AD66F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D66F3">
              <w:rPr>
                <w:rFonts w:ascii="標楷體" w:eastAsia="標楷體" w:hAnsi="標楷體" w:hint="eastAsia"/>
                <w:sz w:val="28"/>
                <w:szCs w:val="28"/>
              </w:rPr>
              <w:t>彰化縣米</w:t>
            </w:r>
            <w:proofErr w:type="gramStart"/>
            <w:r w:rsidR="00AD66F3">
              <w:rPr>
                <w:rFonts w:ascii="標楷體" w:eastAsia="標楷體" w:hAnsi="標楷體" w:hint="eastAsia"/>
                <w:sz w:val="28"/>
                <w:szCs w:val="28"/>
              </w:rPr>
              <w:t>穀</w:t>
            </w:r>
            <w:proofErr w:type="gramEnd"/>
            <w:r w:rsidR="00AD66F3">
              <w:rPr>
                <w:rFonts w:ascii="標楷體" w:eastAsia="標楷體" w:hAnsi="標楷體" w:hint="eastAsia"/>
                <w:sz w:val="28"/>
                <w:szCs w:val="28"/>
              </w:rPr>
              <w:t>商業同業公會</w:t>
            </w:r>
          </w:p>
          <w:p w:rsidR="00AD66F3" w:rsidRDefault="00AD66F3" w:rsidP="00AD66F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申請入會商號:                            蓋    章</w:t>
            </w:r>
          </w:p>
          <w:p w:rsidR="00600115" w:rsidRDefault="00600115" w:rsidP="00AD66F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66F3" w:rsidRDefault="00AD66F3" w:rsidP="00AD66F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負   責   人:                            簽名蓋章</w:t>
            </w:r>
          </w:p>
          <w:p w:rsidR="00AD66F3" w:rsidRDefault="00AD66F3" w:rsidP="00AD66F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66F3" w:rsidRDefault="00AD66F3" w:rsidP="00AD66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中華民國          年         月         日</w:t>
            </w:r>
          </w:p>
        </w:tc>
      </w:tr>
    </w:tbl>
    <w:p w:rsidR="00817EDC" w:rsidRPr="009F7094" w:rsidRDefault="009F7094">
      <w:pPr>
        <w:rPr>
          <w:rFonts w:ascii="標楷體" w:eastAsia="標楷體" w:hAnsi="標楷體"/>
        </w:rPr>
      </w:pPr>
      <w:r w:rsidRPr="009F7094">
        <w:rPr>
          <w:rFonts w:ascii="標楷體" w:eastAsia="標楷體" w:hAnsi="標楷體" w:hint="eastAsia"/>
        </w:rPr>
        <w:t>本申請書請</w:t>
      </w:r>
      <w:r w:rsidR="00D036F1">
        <w:rPr>
          <w:rFonts w:ascii="標楷體" w:eastAsia="標楷體" w:hAnsi="標楷體" w:hint="eastAsia"/>
        </w:rPr>
        <w:t xml:space="preserve"> </w:t>
      </w:r>
      <w:r w:rsidRPr="009F7094">
        <w:rPr>
          <w:rFonts w:ascii="標楷體" w:eastAsia="標楷體" w:hAnsi="標楷體" w:hint="eastAsia"/>
        </w:rPr>
        <w:t>貴公司</w:t>
      </w:r>
      <w:r>
        <w:rPr>
          <w:rFonts w:ascii="標楷體" w:eastAsia="標楷體" w:hAnsi="標楷體" w:hint="eastAsia"/>
        </w:rPr>
        <w:t>行</w:t>
      </w:r>
      <w:r w:rsidRPr="009F7094">
        <w:rPr>
          <w:rFonts w:ascii="標楷體" w:eastAsia="標楷體" w:hAnsi="標楷體" w:hint="eastAsia"/>
        </w:rPr>
        <w:t>號用印記</w:t>
      </w:r>
      <w:r w:rsidR="00D036F1">
        <w:rPr>
          <w:rFonts w:ascii="標楷體" w:eastAsia="標楷體" w:hAnsi="標楷體" w:hint="eastAsia"/>
        </w:rPr>
        <w:t>後，</w:t>
      </w:r>
      <w:r w:rsidRPr="009F7094">
        <w:rPr>
          <w:rFonts w:ascii="標楷體" w:eastAsia="標楷體" w:hAnsi="標楷體" w:hint="eastAsia"/>
        </w:rPr>
        <w:t>送本會完成入會申請</w:t>
      </w:r>
      <w:r>
        <w:rPr>
          <w:rFonts w:ascii="標楷體" w:eastAsia="標楷體" w:hAnsi="標楷體" w:hint="eastAsia"/>
        </w:rPr>
        <w:t xml:space="preserve">。 公會:04-7222528 </w:t>
      </w:r>
      <w:r w:rsidR="00D036F1">
        <w:rPr>
          <w:rFonts w:ascii="標楷體" w:eastAsia="標楷體" w:hAnsi="標楷體" w:hint="eastAsia"/>
        </w:rPr>
        <w:t>傳真:04-7222529</w:t>
      </w:r>
      <w:r>
        <w:rPr>
          <w:rFonts w:ascii="標楷體" w:eastAsia="標楷體" w:hAnsi="標楷體" w:hint="eastAsia"/>
        </w:rPr>
        <w:t xml:space="preserve">  </w:t>
      </w:r>
      <w:bookmarkStart w:id="0" w:name="_GoBack"/>
      <w:bookmarkEnd w:id="0"/>
    </w:p>
    <w:sectPr w:rsidR="00817EDC" w:rsidRPr="009F7094" w:rsidSect="00817EDC">
      <w:pgSz w:w="11906" w:h="16838"/>
      <w:pgMar w:top="1134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CB" w:rsidRDefault="00FE13CB" w:rsidP="00D036F1">
      <w:r>
        <w:separator/>
      </w:r>
    </w:p>
  </w:endnote>
  <w:endnote w:type="continuationSeparator" w:id="0">
    <w:p w:rsidR="00FE13CB" w:rsidRDefault="00FE13CB" w:rsidP="00D0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CB" w:rsidRDefault="00FE13CB" w:rsidP="00D036F1">
      <w:r>
        <w:separator/>
      </w:r>
    </w:p>
  </w:footnote>
  <w:footnote w:type="continuationSeparator" w:id="0">
    <w:p w:rsidR="00FE13CB" w:rsidRDefault="00FE13CB" w:rsidP="00D0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DC"/>
    <w:rsid w:val="000E3523"/>
    <w:rsid w:val="001E0F53"/>
    <w:rsid w:val="00201DB7"/>
    <w:rsid w:val="00383C6C"/>
    <w:rsid w:val="00391861"/>
    <w:rsid w:val="004E108A"/>
    <w:rsid w:val="00600115"/>
    <w:rsid w:val="006A0CBC"/>
    <w:rsid w:val="00735BC7"/>
    <w:rsid w:val="007B6C42"/>
    <w:rsid w:val="00817EDC"/>
    <w:rsid w:val="008D3790"/>
    <w:rsid w:val="009642EE"/>
    <w:rsid w:val="009F7094"/>
    <w:rsid w:val="00AD0210"/>
    <w:rsid w:val="00AD66F3"/>
    <w:rsid w:val="00B557C0"/>
    <w:rsid w:val="00D00B9C"/>
    <w:rsid w:val="00D036F1"/>
    <w:rsid w:val="00D5787D"/>
    <w:rsid w:val="00D84195"/>
    <w:rsid w:val="00FC1293"/>
    <w:rsid w:val="00F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578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36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36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578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36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36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2022-03-03T06:04:00Z</cp:lastPrinted>
  <dcterms:created xsi:type="dcterms:W3CDTF">2021-12-15T03:12:00Z</dcterms:created>
  <dcterms:modified xsi:type="dcterms:W3CDTF">2022-03-03T06:09:00Z</dcterms:modified>
</cp:coreProperties>
</file>